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45" w:rsidRPr="00E257DA" w:rsidRDefault="00231245" w:rsidP="00231245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57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231245" w:rsidRPr="00E257DA" w:rsidRDefault="00231245" w:rsidP="00231245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E257DA">
        <w:rPr>
          <w:rFonts w:ascii="Times New Roman" w:hAnsi="Times New Roman" w:cs="Times New Roman"/>
          <w:sz w:val="24"/>
        </w:rPr>
        <w:t>к</w:t>
      </w:r>
      <w:proofErr w:type="gramEnd"/>
      <w:r w:rsidRPr="00E257DA">
        <w:rPr>
          <w:rFonts w:ascii="Times New Roman" w:hAnsi="Times New Roman" w:cs="Times New Roman"/>
          <w:sz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</w:rPr>
        <w:t xml:space="preserve"> ЗГМО</w:t>
      </w:r>
    </w:p>
    <w:p w:rsidR="00231245" w:rsidRDefault="00231245" w:rsidP="00231245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57DA">
        <w:rPr>
          <w:rFonts w:ascii="Times New Roman" w:hAnsi="Times New Roman" w:cs="Times New Roman"/>
          <w:sz w:val="24"/>
        </w:rPr>
        <w:t xml:space="preserve">«Развитие физической культуры </w:t>
      </w:r>
    </w:p>
    <w:p w:rsidR="00231245" w:rsidRDefault="00231245" w:rsidP="00231245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57DA">
        <w:rPr>
          <w:rFonts w:ascii="Times New Roman" w:hAnsi="Times New Roman" w:cs="Times New Roman"/>
          <w:sz w:val="24"/>
        </w:rPr>
        <w:t>и</w:t>
      </w:r>
      <w:proofErr w:type="gramEnd"/>
      <w:r w:rsidRPr="00E257DA">
        <w:rPr>
          <w:rFonts w:ascii="Times New Roman" w:hAnsi="Times New Roman" w:cs="Times New Roman"/>
          <w:sz w:val="24"/>
        </w:rPr>
        <w:t xml:space="preserve"> спорта»</w:t>
      </w:r>
      <w:r>
        <w:rPr>
          <w:rFonts w:ascii="Times New Roman" w:hAnsi="Times New Roman" w:cs="Times New Roman"/>
          <w:sz w:val="24"/>
        </w:rPr>
        <w:t xml:space="preserve"> на 2020-2024 годы</w:t>
      </w:r>
      <w:r w:rsidRPr="00E200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245" w:rsidRDefault="00231245" w:rsidP="00231245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0132" w:rsidRDefault="001A0132" w:rsidP="00231245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0132" w:rsidRPr="00E20022" w:rsidRDefault="001A0132" w:rsidP="00231245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2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00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0022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200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 года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0022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E20022">
        <w:rPr>
          <w:rFonts w:ascii="Times New Roman" w:hAnsi="Times New Roman" w:cs="Times New Roman"/>
          <w:sz w:val="24"/>
          <w:szCs w:val="24"/>
        </w:rPr>
        <w:t xml:space="preserve"> период)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992"/>
        <w:gridCol w:w="850"/>
        <w:gridCol w:w="851"/>
        <w:gridCol w:w="850"/>
        <w:gridCol w:w="2694"/>
      </w:tblGrid>
      <w:tr w:rsidR="00231245" w:rsidRPr="00E20022" w:rsidTr="00755227">
        <w:trPr>
          <w:trHeight w:val="415"/>
        </w:trPr>
        <w:tc>
          <w:tcPr>
            <w:tcW w:w="10774" w:type="dxa"/>
            <w:gridSpan w:val="8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Зиминского городского муниципального образования </w:t>
            </w:r>
          </w:p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2020-2024 годы</w:t>
            </w:r>
          </w:p>
        </w:tc>
      </w:tr>
      <w:tr w:rsidR="00231245" w:rsidRPr="00E20022" w:rsidTr="00755227">
        <w:trPr>
          <w:trHeight w:val="475"/>
        </w:trPr>
        <w:tc>
          <w:tcPr>
            <w:tcW w:w="567" w:type="dxa"/>
            <w:vMerge w:val="restart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E2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77" w:type="dxa"/>
            <w:vMerge w:val="restart"/>
            <w:vAlign w:val="center"/>
          </w:tcPr>
          <w:p w:rsidR="00231245" w:rsidRPr="00E20022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31245" w:rsidRPr="00A03012" w:rsidRDefault="00A03012" w:rsidP="00A0301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245" w:rsidRPr="00E20022">
              <w:rPr>
                <w:rFonts w:ascii="Times New Roman" w:hAnsi="Times New Roman" w:cs="Times New Roman"/>
                <w:sz w:val="20"/>
                <w:szCs w:val="20"/>
              </w:rPr>
              <w:t>показателя результативности</w:t>
            </w:r>
          </w:p>
        </w:tc>
        <w:tc>
          <w:tcPr>
            <w:tcW w:w="993" w:type="dxa"/>
            <w:vMerge w:val="restart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Пояснение по достигнутым значениям</w:t>
            </w:r>
          </w:p>
        </w:tc>
      </w:tr>
      <w:tr w:rsidR="00231245" w:rsidRPr="00E20022" w:rsidTr="00755227">
        <w:trPr>
          <w:trHeight w:val="53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1245" w:rsidRPr="00E20022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263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31245" w:rsidRPr="00E20022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1245" w:rsidRPr="00E20022" w:rsidTr="00755227">
        <w:trPr>
          <w:trHeight w:val="263"/>
        </w:trPr>
        <w:tc>
          <w:tcPr>
            <w:tcW w:w="567" w:type="dxa"/>
            <w:tcBorders>
              <w:right w:val="nil"/>
            </w:tcBorders>
            <w:vAlign w:val="center"/>
          </w:tcPr>
          <w:p w:rsidR="00231245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left w:val="nil"/>
            </w:tcBorders>
            <w:vAlign w:val="center"/>
          </w:tcPr>
          <w:p w:rsidR="00231245" w:rsidRPr="003E250E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Зиминского городского муниципального образования </w:t>
            </w:r>
          </w:p>
          <w:p w:rsidR="00231245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2020-2024 годы</w:t>
            </w:r>
          </w:p>
        </w:tc>
      </w:tr>
      <w:tr w:rsidR="00231245" w:rsidRPr="00E20022" w:rsidTr="00755227">
        <w:trPr>
          <w:trHeight w:val="2072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31245" w:rsidRPr="000E2C89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C89">
              <w:rPr>
                <w:rFonts w:ascii="Times New Roman" w:hAnsi="Times New Roman" w:cs="Times New Roman"/>
                <w:sz w:val="20"/>
                <w:szCs w:val="24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1480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31245" w:rsidRPr="000E2C89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C89">
              <w:rPr>
                <w:rFonts w:ascii="Times New Roman" w:hAnsi="Times New Roman" w:cs="Times New Roman"/>
                <w:sz w:val="20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70"/>
        </w:trPr>
        <w:tc>
          <w:tcPr>
            <w:tcW w:w="10774" w:type="dxa"/>
            <w:gridSpan w:val="8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C89">
              <w:rPr>
                <w:rFonts w:ascii="Times New Roman" w:hAnsi="Times New Roman" w:cs="Times New Roman"/>
                <w:sz w:val="20"/>
                <w:szCs w:val="20"/>
              </w:rPr>
              <w:t>«Развитие массового спорта и спорта высших достижений» на 2020-2024 годы</w:t>
            </w:r>
          </w:p>
        </w:tc>
      </w:tr>
      <w:tr w:rsidR="00231245" w:rsidRPr="00E20022" w:rsidTr="00755227">
        <w:trPr>
          <w:trHeight w:val="636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31245" w:rsidRPr="000C7679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65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31245" w:rsidRDefault="00231245" w:rsidP="00755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 </w:t>
            </w:r>
          </w:p>
          <w:p w:rsidR="00231245" w:rsidRPr="000C7679" w:rsidRDefault="00231245" w:rsidP="00755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(женщины: 30 - 54 года; мужчины: 30 - 59 лет</w:t>
            </w:r>
            <w:r w:rsidR="00A03012" w:rsidRPr="000C7679">
              <w:rPr>
                <w:rFonts w:ascii="Times New Roman" w:hAnsi="Times New Roman" w:cs="Times New Roman"/>
                <w:sz w:val="20"/>
                <w:szCs w:val="20"/>
              </w:rPr>
              <w:t>), систематически</w:t>
            </w: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</w:t>
            </w:r>
            <w:r w:rsidRPr="000C7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спортом, в общей численности граждан</w:t>
            </w:r>
          </w:p>
          <w:p w:rsidR="00231245" w:rsidRPr="000C7679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proofErr w:type="gramEnd"/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A0132" w:rsidRDefault="001A0132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32" w:rsidRPr="001A0132" w:rsidRDefault="001A0132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32" w:rsidRDefault="001A0132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32" w:rsidRPr="001A0132" w:rsidRDefault="001A0132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32" w:rsidRDefault="001A0132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32" w:rsidRDefault="001A0132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32" w:rsidRDefault="001A0132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45" w:rsidRPr="001A0132" w:rsidRDefault="00231245" w:rsidP="001A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415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231245" w:rsidRDefault="00231245" w:rsidP="00755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</w:t>
            </w:r>
          </w:p>
          <w:p w:rsidR="00231245" w:rsidRPr="000C7679" w:rsidRDefault="00231245" w:rsidP="00755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proofErr w:type="gramEnd"/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: 55 - 79 лет; мужчины: 60 - 79 лет),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 в общей численности граждан</w:t>
            </w:r>
          </w:p>
          <w:p w:rsidR="00231245" w:rsidRPr="000C7679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старшего</w:t>
            </w:r>
            <w:proofErr w:type="gramEnd"/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415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231245" w:rsidRPr="005B384C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70"/>
        </w:trPr>
        <w:tc>
          <w:tcPr>
            <w:tcW w:w="10774" w:type="dxa"/>
            <w:gridSpan w:val="8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детско-юношеского </w:t>
            </w:r>
            <w:r w:rsidR="00A03012" w:rsidRPr="009A080F">
              <w:rPr>
                <w:rFonts w:ascii="Times New Roman" w:hAnsi="Times New Roman" w:cs="Times New Roman"/>
                <w:sz w:val="20"/>
                <w:szCs w:val="20"/>
              </w:rPr>
              <w:t>спорта» на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2020-2024 годы</w:t>
            </w:r>
          </w:p>
        </w:tc>
      </w:tr>
      <w:tr w:rsidR="00231245" w:rsidRPr="00E20022" w:rsidTr="00755227">
        <w:trPr>
          <w:trHeight w:val="415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31245" w:rsidRPr="000C7679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Доля занимающихся,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имеющих спортивные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разряды и звания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детско-юношеских спортивных школах,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в общей численности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занимающихся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детско-юношеских спортивных школах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84"/>
        </w:trPr>
        <w:tc>
          <w:tcPr>
            <w:tcW w:w="10774" w:type="dxa"/>
            <w:gridSpan w:val="8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>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</w:tr>
      <w:tr w:rsidR="00231245" w:rsidRPr="00E20022" w:rsidTr="00755227">
        <w:trPr>
          <w:trHeight w:val="415"/>
        </w:trPr>
        <w:tc>
          <w:tcPr>
            <w:tcW w:w="567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31245" w:rsidRPr="009A080F" w:rsidRDefault="00231245" w:rsidP="0075522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на территории Зиминского 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231245" w:rsidRPr="00EE4AFF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245" w:rsidRDefault="00231245" w:rsidP="00231245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245" w:rsidRDefault="00231245" w:rsidP="002312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2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бюджетных ассигнований местного бюджета на реализацию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200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 года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1845"/>
        <w:gridCol w:w="1560"/>
        <w:gridCol w:w="1560"/>
        <w:gridCol w:w="1575"/>
      </w:tblGrid>
      <w:tr w:rsidR="00231245" w:rsidRPr="00E20022" w:rsidTr="00755227">
        <w:trPr>
          <w:trHeight w:val="501"/>
          <w:jc w:val="center"/>
        </w:trPr>
        <w:tc>
          <w:tcPr>
            <w:tcW w:w="3365" w:type="dxa"/>
            <w:vMerge w:val="restart"/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45" w:type="dxa"/>
            <w:vMerge w:val="restart"/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695" w:type="dxa"/>
            <w:gridSpan w:val="3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Расходы местного бюджета,</w:t>
            </w:r>
          </w:p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</w:tr>
      <w:tr w:rsidR="00231245" w:rsidRPr="00E20022" w:rsidTr="00755227">
        <w:trPr>
          <w:trHeight w:val="1274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план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8331C9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 xml:space="preserve">план </w:t>
            </w:r>
            <w:r>
              <w:rPr>
                <w:rFonts w:ascii="Times New Roman" w:eastAsiaTheme="minorEastAsia" w:hAnsi="Times New Roman" w:cs="Times New Roman"/>
              </w:rPr>
              <w:t>на отчетную дату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Исполнение на отчетную дату</w:t>
            </w:r>
          </w:p>
        </w:tc>
      </w:tr>
      <w:tr w:rsidR="00231245" w:rsidRPr="00E20022" w:rsidTr="00755227">
        <w:trPr>
          <w:trHeight w:val="456"/>
          <w:jc w:val="center"/>
        </w:trPr>
        <w:tc>
          <w:tcPr>
            <w:tcW w:w="3365" w:type="dxa"/>
            <w:vMerge w:val="restart"/>
            <w:vAlign w:val="center"/>
          </w:tcPr>
          <w:p w:rsidR="00231245" w:rsidRPr="003E250E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Зиминского городского муниципального образования </w:t>
            </w:r>
          </w:p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2020-2024 годы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31245" w:rsidRPr="00564622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  <w:lang w:val="en-US"/>
              </w:rPr>
            </w:pPr>
            <w:r w:rsidRPr="00564622">
              <w:rPr>
                <w:rFonts w:ascii="Times New Roman" w:eastAsiaTheme="minorEastAsia" w:hAnsi="Times New Roman" w:cs="Times New Roman"/>
                <w:sz w:val="18"/>
              </w:rPr>
              <w:t>Всего, в том числе</w:t>
            </w:r>
            <w:r w:rsidRPr="00564622">
              <w:rPr>
                <w:rFonts w:ascii="Times New Roman" w:eastAsiaTheme="minorEastAsia" w:hAnsi="Times New Roman" w:cs="Times New Roman"/>
                <w:sz w:val="18"/>
                <w:lang w:val="en-US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390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Ответственный исполнитель</w:t>
            </w:r>
            <w:r w:rsidRPr="009712AD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Комитет по социальной</w:t>
            </w:r>
          </w:p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22">
              <w:rPr>
                <w:rFonts w:ascii="Times New Roman" w:hAnsi="Times New Roman" w:cs="Times New Roman"/>
                <w:sz w:val="20"/>
                <w:szCs w:val="20"/>
              </w:rPr>
              <w:t>политике администрации Зиминского городского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300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Pr="00E20022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480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Pr="00E20022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480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31245" w:rsidRPr="008331C9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Комитет по образованию администрации ЗГМО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480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31245" w:rsidRPr="008331C9" w:rsidRDefault="00231245" w:rsidP="0075522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 участник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231245" w:rsidRPr="009712AD" w:rsidRDefault="00231245" w:rsidP="0075522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«Дирекция 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единого заказчика-застройщика»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665"/>
          <w:jc w:val="center"/>
        </w:trPr>
        <w:tc>
          <w:tcPr>
            <w:tcW w:w="3365" w:type="dxa"/>
            <w:vMerge w:val="restart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0E2C89">
              <w:rPr>
                <w:rFonts w:ascii="Times New Roman" w:hAnsi="Times New Roman" w:cs="Times New Roman"/>
                <w:sz w:val="20"/>
                <w:szCs w:val="20"/>
              </w:rPr>
              <w:t>«Развитие массового спорта и спорта высших достижений» на 2020-2024 годы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Отдел по физической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культуре и спорту администрации ЗГМО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750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1430"/>
          <w:jc w:val="center"/>
        </w:trPr>
        <w:tc>
          <w:tcPr>
            <w:tcW w:w="3365" w:type="dxa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детско-юношеского </w:t>
            </w:r>
            <w:r w:rsidR="00A03012" w:rsidRPr="009A080F">
              <w:rPr>
                <w:rFonts w:ascii="Times New Roman" w:hAnsi="Times New Roman" w:cs="Times New Roman"/>
                <w:sz w:val="20"/>
                <w:szCs w:val="20"/>
              </w:rPr>
              <w:t>спорта» на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2020-2024 годы</w:t>
            </w:r>
          </w:p>
        </w:tc>
        <w:tc>
          <w:tcPr>
            <w:tcW w:w="1845" w:type="dxa"/>
            <w:vAlign w:val="center"/>
          </w:tcPr>
          <w:p w:rsidR="00231245" w:rsidRDefault="00231245" w:rsidP="0075522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физической культуре и спорту администрации ЗГМО</w:t>
            </w:r>
          </w:p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Комитет по образованию администрации ЗГМО</w:t>
            </w:r>
          </w:p>
        </w:tc>
        <w:tc>
          <w:tcPr>
            <w:tcW w:w="1560" w:type="dxa"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756"/>
          <w:jc w:val="center"/>
        </w:trPr>
        <w:tc>
          <w:tcPr>
            <w:tcW w:w="3365" w:type="dxa"/>
            <w:vMerge w:val="restart"/>
            <w:vAlign w:val="center"/>
          </w:tcPr>
          <w:p w:rsidR="00231245" w:rsidRPr="00E20022" w:rsidRDefault="00231245" w:rsidP="007552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>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31245" w:rsidRPr="009712AD" w:rsidRDefault="00231245" w:rsidP="00755227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45" w:rsidRPr="00E20022" w:rsidTr="00755227">
        <w:trPr>
          <w:trHeight w:val="885"/>
          <w:jc w:val="center"/>
        </w:trPr>
        <w:tc>
          <w:tcPr>
            <w:tcW w:w="3365" w:type="dxa"/>
            <w:vMerge/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31245" w:rsidRPr="008331C9" w:rsidRDefault="00231245" w:rsidP="0075522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12AD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участник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«Дирекция 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единого заказчика-застройщика»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31245" w:rsidRPr="00E20022" w:rsidRDefault="00231245" w:rsidP="00755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245" w:rsidRPr="00E20022" w:rsidRDefault="00231245" w:rsidP="00231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1245" w:rsidRPr="00E20022" w:rsidRDefault="00231245" w:rsidP="00231245">
      <w:pPr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br w:type="page"/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  <w:sectPr w:rsidR="00231245" w:rsidRPr="00E20022" w:rsidSect="001A0132">
          <w:footerReference w:type="default" r:id="rId6"/>
          <w:pgSz w:w="12240" w:h="15840"/>
          <w:pgMar w:top="1134" w:right="850" w:bottom="1134" w:left="1701" w:header="720" w:footer="720" w:gutter="0"/>
          <w:pgNumType w:start="66"/>
          <w:cols w:space="720"/>
          <w:docGrid w:linePitch="299"/>
        </w:sectPr>
      </w:pP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2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мероприятий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МУНИЦИПАЛЬНОЙ ПРОГРАММЫЗИМИНСКОГО ГОРОДСКОГО МУНИЦИПАЛЬНОГО ОБРАЗОВАНИЯ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22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00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 года</w:t>
      </w:r>
    </w:p>
    <w:p w:rsidR="00231245" w:rsidRPr="00E20022" w:rsidRDefault="00231245" w:rsidP="002312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362"/>
        <w:gridCol w:w="1985"/>
        <w:gridCol w:w="1276"/>
        <w:gridCol w:w="1417"/>
        <w:gridCol w:w="1276"/>
        <w:gridCol w:w="993"/>
        <w:gridCol w:w="1981"/>
        <w:gridCol w:w="1838"/>
        <w:gridCol w:w="1415"/>
        <w:gridCol w:w="1414"/>
        <w:gridCol w:w="1472"/>
      </w:tblGrid>
      <w:tr w:rsidR="00231245" w:rsidRPr="00D05CBC" w:rsidTr="00755227">
        <w:trPr>
          <w:trHeight w:val="1443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231245" w:rsidRPr="00D05CBC" w:rsidRDefault="00A03012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(месяц, квартал)</w:t>
            </w:r>
          </w:p>
        </w:tc>
        <w:tc>
          <w:tcPr>
            <w:tcW w:w="1276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993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предусмотренный на 2020 </w:t>
            </w:r>
            <w:proofErr w:type="gramStart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год,   </w:t>
            </w:r>
            <w:proofErr w:type="gramEnd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981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Профинансировано за отчетный       период, тыс. руб.</w:t>
            </w: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   объема   </w:t>
            </w:r>
            <w:r w:rsidR="00A03012" w:rsidRPr="00D05CBC">
              <w:rPr>
                <w:rFonts w:ascii="Times New Roman" w:hAnsi="Times New Roman" w:cs="Times New Roman"/>
                <w:sz w:val="18"/>
                <w:szCs w:val="18"/>
              </w:rPr>
              <w:t>мероприятия, единица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  измерения</w:t>
            </w:r>
          </w:p>
        </w:tc>
        <w:tc>
          <w:tcPr>
            <w:tcW w:w="1415" w:type="dxa"/>
            <w:vAlign w:val="center"/>
          </w:tcPr>
          <w:p w:rsidR="00231245" w:rsidRPr="00D05CBC" w:rsidRDefault="00A03012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="00231245"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245" w:rsidRPr="00D05C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на 2020 год</w:t>
            </w: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="00A03012" w:rsidRPr="00D05C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7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</w:t>
            </w:r>
            <w:r w:rsidR="00A03012" w:rsidRPr="00D05CBC">
              <w:rPr>
                <w:rFonts w:ascii="Times New Roman" w:hAnsi="Times New Roman" w:cs="Times New Roman"/>
                <w:sz w:val="18"/>
                <w:szCs w:val="18"/>
              </w:rPr>
              <w:t>причин отклонения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Зиминского городского муниципального образования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спорта» на 2020-2024 годы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Подпрограмма 1: «Развитие массового спорта и спорта высших достижений» на 2020-2024 годы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максимальной </w:t>
            </w:r>
            <w:r w:rsidR="00A03012" w:rsidRPr="00D05CBC">
              <w:rPr>
                <w:rFonts w:ascii="Times New Roman" w:hAnsi="Times New Roman" w:cs="Times New Roman"/>
                <w:sz w:val="18"/>
                <w:szCs w:val="18"/>
              </w:rPr>
              <w:t>вовлеченности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материально технической базы для занятий физической </w:t>
            </w:r>
            <w:r w:rsidR="00A03012" w:rsidRPr="004F2A33">
              <w:rPr>
                <w:rFonts w:ascii="Times New Roman" w:hAnsi="Times New Roman" w:cs="Times New Roman"/>
                <w:sz w:val="18"/>
                <w:szCs w:val="18"/>
              </w:rPr>
              <w:t>культурой и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 xml:space="preserve"> спортом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245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«Развитие детско-юношеского спорта» на 2020-2024 годы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Мероприятия МБУ ДО «ДЮСШ имени Г.М. Сергеева»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245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3:</w:t>
            </w:r>
          </w:p>
          <w:p w:rsidR="00231245" w:rsidRPr="004F2A33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45" w:rsidRPr="00D05CBC" w:rsidTr="00755227">
        <w:trPr>
          <w:trHeight w:val="395"/>
          <w:jc w:val="center"/>
        </w:trPr>
        <w:tc>
          <w:tcPr>
            <w:tcW w:w="362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Строительство и капитальный ремонт спортивных сооружений</w:t>
            </w: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31245" w:rsidRPr="00D05CBC" w:rsidRDefault="00231245" w:rsidP="0075522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31245" w:rsidRPr="00D05CBC" w:rsidRDefault="00231245" w:rsidP="00755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1245" w:rsidRPr="00D05CBC" w:rsidRDefault="00231245" w:rsidP="00231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5B1D1C" w:rsidRDefault="005B1D1C"/>
    <w:sectPr w:rsidR="005B1D1C" w:rsidSect="00C37C1E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12" w:rsidRDefault="00245812" w:rsidP="00645733">
      <w:pPr>
        <w:spacing w:after="0" w:line="240" w:lineRule="auto"/>
      </w:pPr>
      <w:r>
        <w:separator/>
      </w:r>
    </w:p>
  </w:endnote>
  <w:endnote w:type="continuationSeparator" w:id="0">
    <w:p w:rsidR="00245812" w:rsidRDefault="00245812" w:rsidP="0064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292"/>
      <w:docPartObj>
        <w:docPartGallery w:val="Page Numbers (Bottom of Page)"/>
        <w:docPartUnique/>
      </w:docPartObj>
    </w:sdtPr>
    <w:sdtEndPr/>
    <w:sdtContent>
      <w:p w:rsidR="00645733" w:rsidRDefault="0024581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32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45733" w:rsidRDefault="006457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12" w:rsidRDefault="00245812" w:rsidP="00645733">
      <w:pPr>
        <w:spacing w:after="0" w:line="240" w:lineRule="auto"/>
      </w:pPr>
      <w:r>
        <w:separator/>
      </w:r>
    </w:p>
  </w:footnote>
  <w:footnote w:type="continuationSeparator" w:id="0">
    <w:p w:rsidR="00245812" w:rsidRDefault="00245812" w:rsidP="00645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245"/>
    <w:rsid w:val="001A0132"/>
    <w:rsid w:val="00231245"/>
    <w:rsid w:val="00245812"/>
    <w:rsid w:val="002A518E"/>
    <w:rsid w:val="005B1D1C"/>
    <w:rsid w:val="00645733"/>
    <w:rsid w:val="00734FE0"/>
    <w:rsid w:val="00A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D6844-ABFF-4D03-86F2-C2A1331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31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33"/>
  </w:style>
  <w:style w:type="paragraph" w:styleId="a6">
    <w:name w:val="footer"/>
    <w:basedOn w:val="a"/>
    <w:link w:val="a7"/>
    <w:uiPriority w:val="99"/>
    <w:unhideWhenUsed/>
    <w:rsid w:val="006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Дмитриев Н.Е.</cp:lastModifiedBy>
  <cp:revision>5</cp:revision>
  <cp:lastPrinted>2020-01-23T09:13:00Z</cp:lastPrinted>
  <dcterms:created xsi:type="dcterms:W3CDTF">2020-01-23T09:04:00Z</dcterms:created>
  <dcterms:modified xsi:type="dcterms:W3CDTF">2020-01-31T00:58:00Z</dcterms:modified>
</cp:coreProperties>
</file>